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196B" w14:textId="77777777" w:rsidR="006E2157" w:rsidRDefault="006E2157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E43F995" w14:textId="3C0CA44B" w:rsidR="0028795E" w:rsidRDefault="00C46E5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Захист відбудеться </w:t>
      </w:r>
      <w:r w:rsidR="00921A8E">
        <w:rPr>
          <w:rFonts w:ascii="Times New Roman" w:hAnsi="Times New Roman" w:cs="Times New Roman"/>
          <w:sz w:val="32"/>
          <w:szCs w:val="32"/>
          <w:lang w:val="uk-UA"/>
        </w:rPr>
        <w:t>26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921A8E">
        <w:rPr>
          <w:rFonts w:ascii="Times New Roman" w:hAnsi="Times New Roman" w:cs="Times New Roman"/>
          <w:sz w:val="32"/>
          <w:szCs w:val="32"/>
          <w:lang w:val="uk-UA"/>
        </w:rPr>
        <w:t>1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.202</w:t>
      </w:r>
      <w:r w:rsidR="00ED1A3D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 xml:space="preserve"> року о 1</w:t>
      </w:r>
      <w:r w:rsidR="00761D44">
        <w:rPr>
          <w:rFonts w:ascii="Times New Roman" w:hAnsi="Times New Roman" w:cs="Times New Roman"/>
          <w:sz w:val="32"/>
          <w:szCs w:val="32"/>
          <w:lang w:val="uk-UA"/>
        </w:rPr>
        <w:t>0</w:t>
      </w:r>
      <w:r w:rsidR="00C712FB">
        <w:rPr>
          <w:rFonts w:ascii="Times New Roman" w:hAnsi="Times New Roman" w:cs="Times New Roman"/>
          <w:sz w:val="32"/>
          <w:szCs w:val="32"/>
          <w:lang w:val="uk-UA"/>
        </w:rPr>
        <w:t>.00</w:t>
      </w:r>
    </w:p>
    <w:p w14:paraId="50CAAF8E" w14:textId="6FDD15F3" w:rsidR="00657D5E" w:rsidRDefault="00921A8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н</w:t>
      </w:r>
      <w:r w:rsidR="008F35D1">
        <w:rPr>
          <w:rFonts w:ascii="Times New Roman" w:hAnsi="Times New Roman" w:cs="Times New Roman"/>
          <w:sz w:val="32"/>
          <w:szCs w:val="32"/>
          <w:lang w:val="uk-UA"/>
        </w:rPr>
        <w:t xml:space="preserve">а платформі </w:t>
      </w:r>
      <w:r w:rsidR="000E4D17">
        <w:rPr>
          <w:rFonts w:ascii="Times New Roman" w:hAnsi="Times New Roman" w:cs="Times New Roman"/>
          <w:sz w:val="32"/>
          <w:szCs w:val="32"/>
          <w:lang w:val="en-US"/>
        </w:rPr>
        <w:t>ZOOM</w:t>
      </w:r>
      <w:r w:rsidR="002D686D">
        <w:rPr>
          <w:rFonts w:ascii="Times New Roman" w:hAnsi="Times New Roman" w:cs="Times New Roman"/>
          <w:sz w:val="32"/>
          <w:szCs w:val="32"/>
        </w:rPr>
        <w:t xml:space="preserve"> </w:t>
      </w:r>
      <w:r w:rsidR="000E4D17">
        <w:rPr>
          <w:rFonts w:ascii="Times New Roman" w:hAnsi="Times New Roman" w:cs="Times New Roman"/>
          <w:sz w:val="32"/>
          <w:szCs w:val="32"/>
          <w:lang w:val="uk-UA"/>
        </w:rPr>
        <w:t>за посиланням</w:t>
      </w:r>
      <w:r w:rsidR="005706B4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14:paraId="0AF77FFA" w14:textId="77777777" w:rsidR="00043AE3" w:rsidRDefault="00043AE3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30355CE2" w14:textId="72DB4AAC" w:rsidR="00761D44" w:rsidRPr="00761D44" w:rsidRDefault="00761D44" w:rsidP="00761D4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proofErr w:type="spellStart"/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Topic</w:t>
      </w:r>
      <w:proofErr w:type="spellEnd"/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: Захист дисертації </w:t>
      </w:r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PhD</w:t>
      </w:r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Шевченк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а</w:t>
      </w:r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М.</w:t>
      </w:r>
    </w:p>
    <w:p w14:paraId="0A390B4B" w14:textId="77777777" w:rsidR="00761D44" w:rsidRPr="00761D44" w:rsidRDefault="00761D44" w:rsidP="00761D4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Time: Jan 26, 2024 10:00 Kyiv</w:t>
      </w:r>
    </w:p>
    <w:p w14:paraId="4972F0C5" w14:textId="77777777" w:rsidR="00761D44" w:rsidRPr="00761D44" w:rsidRDefault="00761D44" w:rsidP="00761D4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98B9C11" w14:textId="77777777" w:rsidR="00761D44" w:rsidRPr="00761D44" w:rsidRDefault="00761D44" w:rsidP="00761D4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Join Zoom Meeting</w:t>
      </w:r>
    </w:p>
    <w:p w14:paraId="5BEF2498" w14:textId="35A72C82" w:rsidR="00761D44" w:rsidRPr="00761D44" w:rsidRDefault="00761D44" w:rsidP="00761D4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</w:pPr>
      <w:hyperlink r:id="rId4" w:history="1">
        <w:r w:rsidRPr="001F3F2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https://us06web.zoom.us/j/85787635905?pwd=p19Xn6a28WLnxsiBuv4PoLdaMCbHLk.1</w:t>
        </w:r>
      </w:hyperlink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</w:p>
    <w:p w14:paraId="005BD50E" w14:textId="77777777" w:rsidR="00761D44" w:rsidRPr="00761D44" w:rsidRDefault="00761D44" w:rsidP="00761D4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E093AE6" w14:textId="77777777" w:rsidR="00761D44" w:rsidRPr="00761D44" w:rsidRDefault="00761D44" w:rsidP="00761D44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</w:t>
      </w:r>
      <w:proofErr w:type="spellEnd"/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ID: 857 8763 5905</w:t>
      </w:r>
    </w:p>
    <w:p w14:paraId="0ABDC00B" w14:textId="232567F8" w:rsidR="000E4D17" w:rsidRPr="00ED1A3D" w:rsidRDefault="00761D44" w:rsidP="00761D44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</w:t>
      </w:r>
      <w:proofErr w:type="spellEnd"/>
      <w:r w:rsidRPr="00761D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 13kCjH</w:t>
      </w:r>
    </w:p>
    <w:sectPr w:rsidR="000E4D17" w:rsidRPr="00ED1A3D" w:rsidSect="00D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30B"/>
    <w:rsid w:val="00043AE3"/>
    <w:rsid w:val="000E4D17"/>
    <w:rsid w:val="0028795E"/>
    <w:rsid w:val="002D686D"/>
    <w:rsid w:val="005706B4"/>
    <w:rsid w:val="005A4EBB"/>
    <w:rsid w:val="00657D5E"/>
    <w:rsid w:val="006D4F8A"/>
    <w:rsid w:val="006E2157"/>
    <w:rsid w:val="00761D44"/>
    <w:rsid w:val="00771BD5"/>
    <w:rsid w:val="008F35D1"/>
    <w:rsid w:val="00921A8E"/>
    <w:rsid w:val="00976FDB"/>
    <w:rsid w:val="00B054E1"/>
    <w:rsid w:val="00C17843"/>
    <w:rsid w:val="00C46E51"/>
    <w:rsid w:val="00C712FB"/>
    <w:rsid w:val="00D63911"/>
    <w:rsid w:val="00E33460"/>
    <w:rsid w:val="00E643BC"/>
    <w:rsid w:val="00E8130B"/>
    <w:rsid w:val="00ED1A3D"/>
    <w:rsid w:val="00F5761F"/>
    <w:rsid w:val="00FA198D"/>
    <w:rsid w:val="00FC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CC82"/>
  <w15:docId w15:val="{99C09793-58D9-4B35-A095-E76C8DEB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EBB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D1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5787635905?pwd=p19Xn6a28WLnxsiBuv4PoLdaMCbHLk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Kniazhev</dc:creator>
  <cp:keywords/>
  <dc:description/>
  <cp:lastModifiedBy>Княжева Ірина Анатоліївна</cp:lastModifiedBy>
  <cp:revision>20</cp:revision>
  <dcterms:created xsi:type="dcterms:W3CDTF">2022-11-17T10:29:00Z</dcterms:created>
  <dcterms:modified xsi:type="dcterms:W3CDTF">2024-01-10T07:17:00Z</dcterms:modified>
</cp:coreProperties>
</file>